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245A4" w14:textId="77777777" w:rsidR="00ED2919" w:rsidRPr="000A36EE" w:rsidRDefault="00A153BB">
      <w:pPr>
        <w:rPr>
          <w:b/>
        </w:rPr>
      </w:pPr>
      <w:r w:rsidRPr="000A36EE">
        <w:rPr>
          <w:b/>
        </w:rPr>
        <w:t>PROEFTOETS – 4 VWO</w:t>
      </w:r>
    </w:p>
    <w:p w14:paraId="0E866911" w14:textId="77777777" w:rsidR="00A153BB" w:rsidRDefault="00A153BB">
      <w:r>
        <w:t>VOCA</w:t>
      </w:r>
    </w:p>
    <w:p w14:paraId="55796566" w14:textId="77777777" w:rsidR="00A153BB" w:rsidRDefault="00A153BB">
      <w:r>
        <w:t xml:space="preserve">1.  </w:t>
      </w:r>
      <w:proofErr w:type="spellStart"/>
      <w:r>
        <w:t>ja</w:t>
      </w:r>
      <w:proofErr w:type="spellEnd"/>
      <w:r>
        <w:t xml:space="preserve"> </w:t>
      </w:r>
      <w:proofErr w:type="spellStart"/>
      <w:r>
        <w:t>zelfs</w:t>
      </w:r>
      <w:proofErr w:type="spellEnd"/>
      <w:r>
        <w:t xml:space="preserve">   -  </w:t>
      </w:r>
      <w:proofErr w:type="spellStart"/>
      <w:r>
        <w:t>toevertrouwen</w:t>
      </w:r>
      <w:proofErr w:type="spellEnd"/>
      <w:r>
        <w:t xml:space="preserve"> </w:t>
      </w:r>
      <w:proofErr w:type="spellStart"/>
      <w:r>
        <w:t>aan</w:t>
      </w:r>
      <w:proofErr w:type="spellEnd"/>
    </w:p>
    <w:p w14:paraId="2D33EB0C" w14:textId="77777777" w:rsidR="00A153BB" w:rsidRDefault="00A153BB"/>
    <w:p w14:paraId="3BCD01E7" w14:textId="77777777" w:rsidR="00A153BB" w:rsidRDefault="000A36EE">
      <w:r>
        <w:t xml:space="preserve">2.  </w:t>
      </w:r>
      <w:proofErr w:type="spellStart"/>
      <w:r>
        <w:t>dankzij</w:t>
      </w:r>
      <w:proofErr w:type="spellEnd"/>
      <w:proofErr w:type="gramStart"/>
      <w:r>
        <w:t>:  grâce</w:t>
      </w:r>
      <w:proofErr w:type="gramEnd"/>
      <w:r>
        <w:t xml:space="preserve"> à    maar: mais    par la </w:t>
      </w:r>
      <w:proofErr w:type="spellStart"/>
      <w:r>
        <w:t>suite:later</w:t>
      </w:r>
      <w:proofErr w:type="spellEnd"/>
      <w:r>
        <w:t xml:space="preserve">,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vervolg</w:t>
      </w:r>
      <w:proofErr w:type="spellEnd"/>
      <w:r>
        <w:t xml:space="preserve">     </w:t>
      </w:r>
      <w:proofErr w:type="spellStart"/>
      <w:r>
        <w:t>vervolgens</w:t>
      </w:r>
      <w:proofErr w:type="spellEnd"/>
      <w:r>
        <w:t>: ensuite</w:t>
      </w:r>
    </w:p>
    <w:p w14:paraId="42CECCE4" w14:textId="77777777" w:rsidR="00A153BB" w:rsidRDefault="00A153BB"/>
    <w:p w14:paraId="129715BB" w14:textId="77777777" w:rsidR="00A153BB" w:rsidRDefault="00A153BB">
      <w:r>
        <w:t>3.  En revanche  -  envie  -  essayer</w:t>
      </w:r>
    </w:p>
    <w:p w14:paraId="492964AD" w14:textId="77777777" w:rsidR="00A153BB" w:rsidRDefault="00A153BB"/>
    <w:p w14:paraId="54080E19" w14:textId="77777777" w:rsidR="00A153BB" w:rsidRDefault="00A153BB">
      <w:r>
        <w:t>4.  1. Or, 2. Boîte vocale, 3 tape  4. L’habitude  5.  Emmener  6.  Louper</w:t>
      </w:r>
    </w:p>
    <w:p w14:paraId="5411B956" w14:textId="77777777" w:rsidR="00A153BB" w:rsidRDefault="00A153BB"/>
    <w:p w14:paraId="46FFF36E" w14:textId="77777777" w:rsidR="00A153BB" w:rsidRDefault="00A153BB">
      <w:r>
        <w:t>5.  ringard  - ça peut m’influencer</w:t>
      </w:r>
    </w:p>
    <w:p w14:paraId="642A9EF9" w14:textId="77777777" w:rsidR="00A153BB" w:rsidRDefault="00A153BB"/>
    <w:p w14:paraId="52219265" w14:textId="77777777" w:rsidR="00A153BB" w:rsidRDefault="00A153BB">
      <w:r>
        <w:t xml:space="preserve">6.  je vous la </w:t>
      </w:r>
      <w:proofErr w:type="gramStart"/>
      <w:r>
        <w:t>passe  -</w:t>
      </w:r>
      <w:proofErr w:type="gramEnd"/>
      <w:r>
        <w:t xml:space="preserve"> vous avez fait un mauvais numéro  - est-ce que je peux parler à JP?</w:t>
      </w:r>
    </w:p>
    <w:p w14:paraId="6CFA01A8" w14:textId="77777777" w:rsidR="00A153BB" w:rsidRDefault="00A153BB"/>
    <w:p w14:paraId="4E1E897C" w14:textId="77777777" w:rsidR="00A153BB" w:rsidRDefault="00A153BB">
      <w:r>
        <w:t xml:space="preserve">7.  </w:t>
      </w:r>
      <w:proofErr w:type="spellStart"/>
      <w:r>
        <w:t>ontmoeten</w:t>
      </w:r>
      <w:proofErr w:type="spellEnd"/>
      <w:r>
        <w:t xml:space="preserve"> – </w:t>
      </w:r>
      <w:proofErr w:type="spellStart"/>
      <w:r>
        <w:t>bevestigen</w:t>
      </w:r>
      <w:proofErr w:type="spellEnd"/>
      <w:r>
        <w:t xml:space="preserve"> – </w:t>
      </w:r>
      <w:proofErr w:type="spellStart"/>
      <w:r>
        <w:t>nodig</w:t>
      </w:r>
      <w:proofErr w:type="spellEnd"/>
      <w:r>
        <w:t xml:space="preserve"> </w:t>
      </w:r>
      <w:proofErr w:type="spellStart"/>
      <w:r>
        <w:t>hebben</w:t>
      </w:r>
      <w:proofErr w:type="spellEnd"/>
    </w:p>
    <w:p w14:paraId="048D32D7" w14:textId="77777777" w:rsidR="00E9579F" w:rsidRDefault="00E9579F">
      <w:pPr>
        <w:rPr>
          <w:b/>
        </w:rPr>
      </w:pPr>
    </w:p>
    <w:p w14:paraId="37E41EF3" w14:textId="77777777" w:rsidR="00A153BB" w:rsidRPr="00E9579F" w:rsidRDefault="00A153BB">
      <w:pPr>
        <w:rPr>
          <w:b/>
        </w:rPr>
      </w:pPr>
      <w:r w:rsidRPr="00E9579F">
        <w:rPr>
          <w:b/>
        </w:rPr>
        <w:t xml:space="preserve">8. </w:t>
      </w:r>
    </w:p>
    <w:p w14:paraId="458416A3" w14:textId="77777777" w:rsidR="00A153BB" w:rsidRDefault="00A153BB">
      <w:r>
        <w:t>1. j’aime ça  (let op </w:t>
      </w:r>
      <w:proofErr w:type="gramStart"/>
      <w:r>
        <w:t>:  tu</w:t>
      </w:r>
      <w:proofErr w:type="gramEnd"/>
      <w:r>
        <w:t xml:space="preserve"> aimes les sports?  J’aime ça!!)</w:t>
      </w:r>
    </w:p>
    <w:p w14:paraId="77653431" w14:textId="77777777" w:rsidR="00A153BB" w:rsidRDefault="00A153BB">
      <w:r>
        <w:t xml:space="preserve">2.  tu leur </w:t>
      </w:r>
      <w:proofErr w:type="gramStart"/>
      <w:r>
        <w:t>a</w:t>
      </w:r>
      <w:proofErr w:type="gramEnd"/>
      <w:r>
        <w:t xml:space="preserve"> parlé?</w:t>
      </w:r>
    </w:p>
    <w:p w14:paraId="009038DC" w14:textId="77777777" w:rsidR="00A153BB" w:rsidRDefault="00A153BB">
      <w:r>
        <w:t>3. ils les attendent.</w:t>
      </w:r>
    </w:p>
    <w:p w14:paraId="37E2098B" w14:textId="77777777" w:rsidR="00A153BB" w:rsidRDefault="00A153BB">
      <w:proofErr w:type="gramStart"/>
      <w:r>
        <w:t>4.  mon</w:t>
      </w:r>
      <w:proofErr w:type="gramEnd"/>
      <w:r>
        <w:t xml:space="preserve"> amie t’a écrit une carte postale.</w:t>
      </w:r>
    </w:p>
    <w:p w14:paraId="7594E71F" w14:textId="77777777" w:rsidR="00A153BB" w:rsidRDefault="00A153BB"/>
    <w:p w14:paraId="6C737C75" w14:textId="77777777" w:rsidR="00A153BB" w:rsidRDefault="00E9579F">
      <w:r>
        <w:t>9</w:t>
      </w:r>
      <w:r w:rsidR="00A153BB">
        <w:t>.</w:t>
      </w:r>
    </w:p>
    <w:p w14:paraId="257A796F" w14:textId="77777777" w:rsidR="00A153BB" w:rsidRDefault="00A153BB">
      <w:r>
        <w:t>1. Oui, je les leur ai donnés.</w:t>
      </w:r>
    </w:p>
    <w:p w14:paraId="66916493" w14:textId="77777777" w:rsidR="00A153BB" w:rsidRDefault="00A153BB">
      <w:r>
        <w:t>2.  Non, elle ne me l’a pas présentée.</w:t>
      </w:r>
    </w:p>
    <w:p w14:paraId="72CC3FA7" w14:textId="77777777" w:rsidR="00A153BB" w:rsidRDefault="00A153BB">
      <w:r>
        <w:t>3.  Oui, nous allons la lui laisser.</w:t>
      </w:r>
    </w:p>
    <w:p w14:paraId="20B2EB39" w14:textId="77777777" w:rsidR="00A153BB" w:rsidRDefault="00A153BB"/>
    <w:p w14:paraId="0AF69F6F" w14:textId="77777777" w:rsidR="00A153BB" w:rsidRDefault="00E9579F">
      <w:r>
        <w:t>10</w:t>
      </w:r>
      <w:r w:rsidR="00A153BB">
        <w:t>.    – 1. J’y vais  2. Elle va y aller.  3 j’en ai pris deux.  4. J’en suis sûr.  5. J’y ai répondu.</w:t>
      </w:r>
    </w:p>
    <w:p w14:paraId="324F21DE" w14:textId="77777777" w:rsidR="00A153BB" w:rsidRDefault="00A153BB"/>
    <w:p w14:paraId="20D31280" w14:textId="77777777" w:rsidR="00A153BB" w:rsidRDefault="00E9579F">
      <w:r>
        <w:t>11</w:t>
      </w:r>
      <w:r w:rsidR="00A153BB">
        <w:t xml:space="preserve">. </w:t>
      </w:r>
    </w:p>
    <w:p w14:paraId="5C796B9A" w14:textId="77777777" w:rsidR="00A153BB" w:rsidRDefault="00A153BB">
      <w:r>
        <w:t>1. vous êtes allé(s</w:t>
      </w:r>
      <w:proofErr w:type="gramStart"/>
      <w:r>
        <w:t>)(</w:t>
      </w:r>
      <w:proofErr w:type="gramEnd"/>
      <w:r>
        <w:t>es)</w:t>
      </w:r>
    </w:p>
    <w:p w14:paraId="3921C824" w14:textId="77777777" w:rsidR="00A153BB" w:rsidRDefault="00A153BB">
      <w:r>
        <w:t>2. vous aimeriez</w:t>
      </w:r>
    </w:p>
    <w:p w14:paraId="6007D4B5" w14:textId="77777777" w:rsidR="00A153BB" w:rsidRDefault="00A153BB">
      <w:r>
        <w:t>3. elle ne saura jamais</w:t>
      </w:r>
    </w:p>
    <w:p w14:paraId="27781679" w14:textId="77777777" w:rsidR="00A153BB" w:rsidRDefault="00A153BB">
      <w:r>
        <w:t>4. tu verrais</w:t>
      </w:r>
    </w:p>
    <w:p w14:paraId="4502D6F4" w14:textId="77777777" w:rsidR="00A153BB" w:rsidRDefault="00A153BB">
      <w:r>
        <w:t>5. vous teniez</w:t>
      </w:r>
    </w:p>
    <w:p w14:paraId="18FD34EC" w14:textId="77777777" w:rsidR="00A153BB" w:rsidRDefault="00A153BB">
      <w:r>
        <w:t xml:space="preserve">6. ils prennent </w:t>
      </w:r>
    </w:p>
    <w:p w14:paraId="44E3F2E3" w14:textId="77777777" w:rsidR="00A153BB" w:rsidRDefault="00A153BB">
      <w:r>
        <w:t>7.  vous faites</w:t>
      </w:r>
    </w:p>
    <w:p w14:paraId="77E9CE4C" w14:textId="77777777" w:rsidR="00A153BB" w:rsidRDefault="00A153BB">
      <w:r>
        <w:t>8. Faites</w:t>
      </w:r>
    </w:p>
    <w:p w14:paraId="5F9C1FA9" w14:textId="77777777" w:rsidR="00A153BB" w:rsidRDefault="00A153BB">
      <w:r>
        <w:t>9. Soyez</w:t>
      </w:r>
    </w:p>
    <w:p w14:paraId="03777F86" w14:textId="77777777" w:rsidR="00A153BB" w:rsidRDefault="00A153BB"/>
    <w:p w14:paraId="700084E6" w14:textId="670598DF" w:rsidR="000A36EE" w:rsidRDefault="00E919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F7641D" w14:textId="4B5947B0" w:rsidR="00A153BB" w:rsidRDefault="00E9194A">
      <w:r>
        <w:t>12</w:t>
      </w:r>
      <w:bookmarkStart w:id="0" w:name="_GoBack"/>
      <w:bookmarkEnd w:id="0"/>
      <w:r w:rsidR="00A153BB">
        <w:t xml:space="preserve">.  </w:t>
      </w:r>
    </w:p>
    <w:p w14:paraId="53C8906A" w14:textId="77777777" w:rsidR="00A153BB" w:rsidRDefault="00A153BB">
      <w:r>
        <w:t>1. nous serions allés.</w:t>
      </w:r>
    </w:p>
    <w:p w14:paraId="50591137" w14:textId="77777777" w:rsidR="00A153BB" w:rsidRDefault="00A153BB">
      <w:r>
        <w:t>2.  j’aurais aimé</w:t>
      </w:r>
    </w:p>
    <w:p w14:paraId="03F65B9A" w14:textId="77777777" w:rsidR="00A153BB" w:rsidRDefault="00A153BB">
      <w:r>
        <w:t>3.  tu aurais fait quoi</w:t>
      </w:r>
    </w:p>
    <w:sectPr w:rsidR="00A153BB" w:rsidSect="00ED29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BB"/>
    <w:rsid w:val="000A36EE"/>
    <w:rsid w:val="00A153BB"/>
    <w:rsid w:val="00E9194A"/>
    <w:rsid w:val="00E9579F"/>
    <w:rsid w:val="00E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4B5E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5BCC-2C15-4243-AE14-68DF6FDB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891</Characters>
  <Application>Microsoft Macintosh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</dc:creator>
  <cp:keywords/>
  <dc:description/>
  <cp:lastModifiedBy>Elisa Vena</cp:lastModifiedBy>
  <cp:revision>4</cp:revision>
  <dcterms:created xsi:type="dcterms:W3CDTF">2014-12-14T15:58:00Z</dcterms:created>
  <dcterms:modified xsi:type="dcterms:W3CDTF">2016-12-01T13:06:00Z</dcterms:modified>
</cp:coreProperties>
</file>